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5" w:rsidRDefault="00DB1A3D" w:rsidP="00CC02C1">
      <w:pPr>
        <w:spacing w:before="98" w:line="278" w:lineRule="auto"/>
        <w:ind w:left="480" w:right="-30"/>
        <w:rPr>
          <w:b/>
          <w:w w:val="110"/>
          <w:sz w:val="24"/>
        </w:rPr>
      </w:pPr>
      <w:r>
        <w:rPr>
          <w:b/>
          <w:w w:val="110"/>
          <w:sz w:val="24"/>
        </w:rPr>
        <w:t>1.3.2Average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126ABA">
        <w:rPr>
          <w:b/>
          <w:w w:val="110"/>
          <w:sz w:val="24"/>
        </w:rPr>
        <w:t xml:space="preserve"> (2020--21</w:t>
      </w:r>
      <w:r w:rsidR="00D74D87">
        <w:rPr>
          <w:b/>
          <w:w w:val="110"/>
          <w:sz w:val="24"/>
        </w:rPr>
        <w:t>)</w:t>
      </w:r>
    </w:p>
    <w:p w:rsidR="007C2F9C" w:rsidRPr="00377A31" w:rsidRDefault="007C2F9C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10" w:type="dxa"/>
        <w:tblInd w:w="480" w:type="dxa"/>
        <w:tblLook w:val="04A0" w:firstRow="1" w:lastRow="0" w:firstColumn="1" w:lastColumn="0" w:noHBand="0" w:noVBand="1"/>
      </w:tblPr>
      <w:tblGrid>
        <w:gridCol w:w="1755"/>
        <w:gridCol w:w="1275"/>
        <w:gridCol w:w="6096"/>
        <w:gridCol w:w="1984"/>
      </w:tblGrid>
      <w:tr w:rsidR="009056AC" w:rsidRPr="00377A31" w:rsidTr="00283E31">
        <w:tc>
          <w:tcPr>
            <w:tcW w:w="1755" w:type="dxa"/>
          </w:tcPr>
          <w:p w:rsidR="009056AC" w:rsidRPr="00377A31" w:rsidRDefault="009056AC" w:rsidP="00B16EA9">
            <w:pPr>
              <w:pStyle w:val="NoSpacing"/>
              <w:jc w:val="center"/>
            </w:pPr>
            <w:r w:rsidRPr="00377A31">
              <w:t>Program Name</w:t>
            </w:r>
          </w:p>
        </w:tc>
        <w:tc>
          <w:tcPr>
            <w:tcW w:w="1275" w:type="dxa"/>
          </w:tcPr>
          <w:p w:rsidR="009056AC" w:rsidRPr="00377A31" w:rsidRDefault="009056AC" w:rsidP="00B16EA9">
            <w:pPr>
              <w:pStyle w:val="NoSpacing"/>
              <w:jc w:val="center"/>
            </w:pPr>
            <w:r w:rsidRPr="00377A31">
              <w:t>Semester</w:t>
            </w:r>
          </w:p>
        </w:tc>
        <w:tc>
          <w:tcPr>
            <w:tcW w:w="6096" w:type="dxa"/>
          </w:tcPr>
          <w:p w:rsidR="009056AC" w:rsidRPr="00377A31" w:rsidRDefault="009056AC" w:rsidP="00B16EA9">
            <w:pPr>
              <w:pStyle w:val="NoSpacing"/>
              <w:jc w:val="center"/>
            </w:pPr>
            <w:r w:rsidRPr="00377A31">
              <w:t>Course Title</w:t>
            </w:r>
          </w:p>
        </w:tc>
        <w:tc>
          <w:tcPr>
            <w:tcW w:w="1984" w:type="dxa"/>
          </w:tcPr>
          <w:p w:rsidR="009056AC" w:rsidRPr="00377A31" w:rsidRDefault="009056AC" w:rsidP="00B16EA9">
            <w:pPr>
              <w:pStyle w:val="NoSpacing"/>
              <w:jc w:val="center"/>
            </w:pPr>
            <w:r w:rsidRPr="00377A31">
              <w:t>Syllabus View Link</w:t>
            </w:r>
          </w:p>
        </w:tc>
      </w:tr>
      <w:tr w:rsidR="00D74D87" w:rsidRPr="00377A31" w:rsidTr="00B01225">
        <w:trPr>
          <w:trHeight w:hRule="exact" w:val="425"/>
        </w:trPr>
        <w:tc>
          <w:tcPr>
            <w:tcW w:w="1755" w:type="dxa"/>
            <w:vMerge w:val="restart"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INFORMATION </w:t>
            </w:r>
            <w:r w:rsidRPr="00283E31">
              <w:rPr>
                <w:rFonts w:cs="Times New Roman"/>
                <w:b/>
                <w:sz w:val="20"/>
                <w:szCs w:val="20"/>
              </w:rPr>
              <w:t>SCIENCE AND ENGINEERING</w:t>
            </w:r>
          </w:p>
        </w:tc>
        <w:tc>
          <w:tcPr>
            <w:tcW w:w="1275" w:type="dxa"/>
            <w:vMerge w:val="restart"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3RD SEM</w:t>
            </w:r>
          </w:p>
        </w:tc>
        <w:tc>
          <w:tcPr>
            <w:tcW w:w="6096" w:type="dxa"/>
          </w:tcPr>
          <w:p w:rsidR="00D74D87" w:rsidRDefault="00126ABA" w:rsidP="00FC5B73">
            <w:pPr>
              <w:pStyle w:val="TableParagraph"/>
              <w:spacing w:before="78"/>
              <w:jc w:val="left"/>
              <w:rPr>
                <w:rFonts w:ascii="Times New Roman"/>
              </w:rPr>
            </w:pPr>
            <w:r>
              <w:t>TRANSFORM CALCULUS, FOURIER SERIES AND NUMERICAL TECHNIQUES</w:t>
            </w:r>
          </w:p>
        </w:tc>
        <w:tc>
          <w:tcPr>
            <w:tcW w:w="1984" w:type="dxa"/>
            <w:vAlign w:val="center"/>
          </w:tcPr>
          <w:p w:rsidR="00D74D87" w:rsidRPr="008A06F6" w:rsidRDefault="003420F6" w:rsidP="00FC5B73">
            <w:pPr>
              <w:pStyle w:val="TableParagraph"/>
              <w:spacing w:line="192" w:lineRule="exact"/>
              <w:ind w:right="38"/>
              <w:rPr>
                <w:b/>
                <w:sz w:val="20"/>
                <w:szCs w:val="20"/>
              </w:rPr>
            </w:pPr>
            <w:hyperlink r:id="rId7" w:history="1">
              <w:r w:rsidR="00D74D87" w:rsidRPr="003956C9">
                <w:rPr>
                  <w:rStyle w:val="Hyperlink"/>
                  <w:b/>
                  <w:sz w:val="20"/>
                  <w:szCs w:val="20"/>
                </w:rPr>
                <w:t xml:space="preserve">View </w:t>
              </w:r>
              <w:r w:rsidR="00D74D87" w:rsidRPr="003956C9">
                <w:rPr>
                  <w:rStyle w:val="Hyperlink"/>
                  <w:b/>
                  <w:sz w:val="20"/>
                  <w:szCs w:val="20"/>
                </w:rPr>
                <w:t>D</w:t>
              </w:r>
              <w:r w:rsidR="00D74D87" w:rsidRPr="003956C9">
                <w:rPr>
                  <w:rStyle w:val="Hyperlink"/>
                  <w:b/>
                  <w:sz w:val="20"/>
                  <w:szCs w:val="20"/>
                </w:rPr>
                <w:t>o</w:t>
              </w:r>
              <w:r w:rsidR="00D74D87" w:rsidRPr="003956C9">
                <w:rPr>
                  <w:rStyle w:val="Hyperlink"/>
                  <w:b/>
                  <w:sz w:val="20"/>
                  <w:szCs w:val="20"/>
                </w:rPr>
                <w:t>c</w:t>
              </w:r>
              <w:r w:rsidR="00D74D87" w:rsidRPr="003956C9">
                <w:rPr>
                  <w:rStyle w:val="Hyperlink"/>
                  <w:b/>
                  <w:sz w:val="20"/>
                  <w:szCs w:val="20"/>
                </w:rPr>
                <w:t>ument</w:t>
              </w:r>
            </w:hyperlink>
          </w:p>
        </w:tc>
      </w:tr>
      <w:tr w:rsidR="00D74D87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74D87" w:rsidRDefault="00D74D87" w:rsidP="00D74D87">
            <w:pPr>
              <w:pStyle w:val="TableParagraph"/>
              <w:spacing w:line="246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 Structures and Applications</w:t>
            </w:r>
          </w:p>
        </w:tc>
        <w:tc>
          <w:tcPr>
            <w:tcW w:w="1984" w:type="dxa"/>
            <w:vAlign w:val="center"/>
          </w:tcPr>
          <w:p w:rsidR="00D74D87" w:rsidRDefault="003420F6" w:rsidP="00FC5B73">
            <w:pPr>
              <w:pStyle w:val="TableParagraph"/>
              <w:spacing w:line="210" w:lineRule="atLeast"/>
              <w:ind w:left="0"/>
              <w:rPr>
                <w:b/>
                <w:sz w:val="18"/>
              </w:rPr>
            </w:pPr>
            <w:hyperlink r:id="rId8" w:history="1">
              <w:r w:rsidR="00D74D87" w:rsidRPr="003956C9">
                <w:rPr>
                  <w:rStyle w:val="Hyperlink"/>
                  <w:b/>
                  <w:sz w:val="20"/>
                  <w:szCs w:val="20"/>
                </w:rPr>
                <w:t>View</w:t>
              </w:r>
              <w:r w:rsidR="00D74D87" w:rsidRPr="003956C9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="00D74D87" w:rsidRPr="003956C9">
                <w:rPr>
                  <w:rStyle w:val="Hyperlink"/>
                  <w:b/>
                  <w:sz w:val="20"/>
                  <w:szCs w:val="20"/>
                </w:rPr>
                <w:t>D</w:t>
              </w:r>
              <w:r w:rsidR="00D74D87" w:rsidRPr="003956C9">
                <w:rPr>
                  <w:rStyle w:val="Hyperlink"/>
                  <w:b/>
                  <w:sz w:val="20"/>
                  <w:szCs w:val="20"/>
                </w:rPr>
                <w:t>o</w:t>
              </w:r>
              <w:r w:rsidR="00D74D87" w:rsidRPr="003956C9">
                <w:rPr>
                  <w:rStyle w:val="Hyperlink"/>
                  <w:b/>
                  <w:sz w:val="20"/>
                  <w:szCs w:val="20"/>
                </w:rPr>
                <w:t>c</w:t>
              </w:r>
              <w:r w:rsidR="00D74D87" w:rsidRPr="003956C9">
                <w:rPr>
                  <w:rStyle w:val="Hyperlink"/>
                  <w:b/>
                  <w:sz w:val="20"/>
                  <w:szCs w:val="20"/>
                </w:rPr>
                <w:t>ument</w:t>
              </w:r>
            </w:hyperlink>
          </w:p>
        </w:tc>
      </w:tr>
      <w:tr w:rsidR="00D74D87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D74D87" w:rsidRDefault="00D74D87" w:rsidP="00FC5B73">
            <w:pPr>
              <w:pStyle w:val="TableParagraph"/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 and Digital Electronics</w:t>
            </w:r>
          </w:p>
        </w:tc>
        <w:tc>
          <w:tcPr>
            <w:tcW w:w="1984" w:type="dxa"/>
            <w:vAlign w:val="center"/>
          </w:tcPr>
          <w:p w:rsidR="00D74D87" w:rsidRDefault="003420F6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9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View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D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o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cument</w:t>
              </w:r>
            </w:hyperlink>
          </w:p>
        </w:tc>
      </w:tr>
      <w:tr w:rsidR="00D74D87" w:rsidRPr="00377A31" w:rsidTr="004D7EC9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FC5B73">
            <w:pPr>
              <w:pStyle w:val="TableParagraph"/>
              <w:spacing w:before="7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 Organization</w:t>
            </w:r>
          </w:p>
        </w:tc>
        <w:tc>
          <w:tcPr>
            <w:tcW w:w="1984" w:type="dxa"/>
            <w:vAlign w:val="center"/>
          </w:tcPr>
          <w:p w:rsidR="00D74D87" w:rsidRDefault="003420F6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0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 xml:space="preserve">View 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D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ocument</w:t>
              </w:r>
            </w:hyperlink>
          </w:p>
        </w:tc>
      </w:tr>
      <w:tr w:rsidR="00D74D87" w:rsidRPr="00377A31" w:rsidTr="004D7EC9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FC5B73">
            <w:pPr>
              <w:pStyle w:val="TableParagraph"/>
              <w:spacing w:before="75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 Engineering</w:t>
            </w:r>
          </w:p>
        </w:tc>
        <w:tc>
          <w:tcPr>
            <w:tcW w:w="1984" w:type="dxa"/>
            <w:vAlign w:val="center"/>
          </w:tcPr>
          <w:p w:rsidR="00D74D87" w:rsidRDefault="003420F6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1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View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 xml:space="preserve"> 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Document</w:t>
              </w:r>
            </w:hyperlink>
          </w:p>
        </w:tc>
      </w:tr>
      <w:tr w:rsidR="00D74D87" w:rsidRPr="00377A31" w:rsidTr="004D7EC9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D74D87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Discrete Mathematical Structures</w:t>
            </w:r>
          </w:p>
        </w:tc>
        <w:tc>
          <w:tcPr>
            <w:tcW w:w="1984" w:type="dxa"/>
            <w:vAlign w:val="center"/>
          </w:tcPr>
          <w:p w:rsidR="00D74D87" w:rsidRDefault="003420F6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2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Vie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w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 xml:space="preserve"> Document</w:t>
              </w:r>
            </w:hyperlink>
          </w:p>
        </w:tc>
      </w:tr>
      <w:tr w:rsidR="00D74D87" w:rsidRPr="00377A31" w:rsidTr="00E138FA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D74D87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Analog and Digital Electronics Laboratory</w:t>
            </w:r>
          </w:p>
        </w:tc>
        <w:tc>
          <w:tcPr>
            <w:tcW w:w="1984" w:type="dxa"/>
            <w:vAlign w:val="center"/>
          </w:tcPr>
          <w:p w:rsidR="00D74D87" w:rsidRDefault="003420F6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3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 xml:space="preserve">View 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D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ocument</w:t>
              </w:r>
            </w:hyperlink>
          </w:p>
        </w:tc>
      </w:tr>
      <w:tr w:rsidR="00D74D87" w:rsidRPr="00377A31" w:rsidTr="00E138FA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 Structures Laboratory</w:t>
            </w:r>
          </w:p>
        </w:tc>
        <w:tc>
          <w:tcPr>
            <w:tcW w:w="1984" w:type="dxa"/>
            <w:vAlign w:val="center"/>
          </w:tcPr>
          <w:p w:rsidR="00D74D87" w:rsidRDefault="003420F6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4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Vie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w</w:t>
              </w:r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 xml:space="preserve"> Document</w:t>
              </w:r>
            </w:hyperlink>
          </w:p>
        </w:tc>
      </w:tr>
      <w:tr w:rsidR="00D74D87" w:rsidRPr="00377A31" w:rsidTr="00E138FA">
        <w:trPr>
          <w:trHeight w:hRule="exact" w:val="425"/>
        </w:trPr>
        <w:tc>
          <w:tcPr>
            <w:tcW w:w="1755" w:type="dxa"/>
            <w:vMerge/>
          </w:tcPr>
          <w:p w:rsidR="00D74D87" w:rsidRPr="00377A31" w:rsidRDefault="00D74D87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D74D87" w:rsidRPr="00283E31" w:rsidRDefault="00D74D87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D74D87" w:rsidRDefault="00D74D87" w:rsidP="00D74D87">
            <w:pPr>
              <w:pStyle w:val="TableParagraph"/>
              <w:spacing w:line="245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Constitution of India, Professional Ethics and Human Rights</w:t>
            </w:r>
          </w:p>
        </w:tc>
        <w:tc>
          <w:tcPr>
            <w:tcW w:w="1984" w:type="dxa"/>
            <w:vAlign w:val="center"/>
          </w:tcPr>
          <w:p w:rsidR="00D74D87" w:rsidRDefault="003420F6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5" w:history="1">
              <w:r w:rsidR="00D74D87"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C33FAC">
        <w:trPr>
          <w:trHeight w:hRule="exact" w:val="427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4TH SEM</w:t>
            </w:r>
          </w:p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C33FAC" w:rsidP="00FC5B73">
            <w:pPr>
              <w:pStyle w:val="TableParagraph"/>
              <w:spacing w:before="75"/>
              <w:jc w:val="left"/>
              <w:rPr>
                <w:rFonts w:ascii="Times New Roman"/>
              </w:rPr>
            </w:pPr>
            <w:r>
              <w:t>Complex Analysis, Probability And Statistical Methods</w:t>
            </w:r>
          </w:p>
        </w:tc>
        <w:tc>
          <w:tcPr>
            <w:tcW w:w="1984" w:type="dxa"/>
            <w:vAlign w:val="center"/>
          </w:tcPr>
          <w:p w:rsidR="000C6E99" w:rsidRDefault="003420F6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6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8A77E0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933EB6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Design and Analysis of Algorithms</w:t>
            </w:r>
          </w:p>
        </w:tc>
        <w:tc>
          <w:tcPr>
            <w:tcW w:w="1984" w:type="dxa"/>
            <w:vAlign w:val="center"/>
          </w:tcPr>
          <w:p w:rsidR="000C6E99" w:rsidRDefault="003420F6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7" w:history="1">
              <w:r w:rsidR="000C6E99" w:rsidRPr="005309A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8A77E0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1" w:line="238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Operating System</w:t>
            </w:r>
          </w:p>
        </w:tc>
        <w:tc>
          <w:tcPr>
            <w:tcW w:w="1984" w:type="dxa"/>
            <w:vAlign w:val="center"/>
          </w:tcPr>
          <w:p w:rsidR="000C6E99" w:rsidRDefault="003420F6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18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166B44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1" w:line="238" w:lineRule="exact"/>
              <w:jc w:val="left"/>
              <w:rPr>
                <w:rFonts w:ascii="Times New Roman"/>
              </w:rPr>
            </w:pPr>
            <w:r>
              <w:t>Microcontroller And Embedded Systems</w:t>
            </w:r>
          </w:p>
        </w:tc>
        <w:tc>
          <w:tcPr>
            <w:tcW w:w="1984" w:type="dxa"/>
            <w:vAlign w:val="center"/>
          </w:tcPr>
          <w:p w:rsidR="000C6E99" w:rsidRDefault="003420F6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19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166B44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7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Object Oriented Concept</w:t>
            </w:r>
          </w:p>
        </w:tc>
        <w:tc>
          <w:tcPr>
            <w:tcW w:w="1984" w:type="dxa"/>
            <w:vAlign w:val="center"/>
          </w:tcPr>
          <w:p w:rsidR="000C6E99" w:rsidRDefault="003420F6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20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3B0821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7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 Communication</w:t>
            </w:r>
          </w:p>
        </w:tc>
        <w:tc>
          <w:tcPr>
            <w:tcW w:w="1984" w:type="dxa"/>
            <w:vAlign w:val="center"/>
          </w:tcPr>
          <w:p w:rsidR="000C6E99" w:rsidRDefault="003420F6" w:rsidP="00FC5B73">
            <w:pPr>
              <w:pStyle w:val="TableParagraph"/>
              <w:spacing w:line="212" w:lineRule="exact"/>
              <w:rPr>
                <w:b/>
                <w:sz w:val="18"/>
              </w:rPr>
            </w:pPr>
            <w:hyperlink r:id="rId21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933EB6">
        <w:trPr>
          <w:trHeight w:hRule="exact" w:val="421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ind w:right="8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Design and Analysis of  Algorithm  Laboratory</w:t>
            </w:r>
          </w:p>
        </w:tc>
        <w:tc>
          <w:tcPr>
            <w:tcW w:w="1984" w:type="dxa"/>
            <w:vAlign w:val="center"/>
          </w:tcPr>
          <w:p w:rsidR="000C6E99" w:rsidRDefault="003420F6" w:rsidP="00FC5B73">
            <w:pPr>
              <w:pStyle w:val="TableParagraph"/>
              <w:spacing w:before="40"/>
              <w:rPr>
                <w:b/>
                <w:sz w:val="18"/>
              </w:rPr>
            </w:pPr>
            <w:hyperlink r:id="rId22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C33FAC">
        <w:trPr>
          <w:trHeight w:hRule="exact" w:val="41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C33FAC" w:rsidP="00C33FAC">
            <w:pPr>
              <w:pStyle w:val="TableParagraph"/>
              <w:tabs>
                <w:tab w:val="right" w:pos="5880"/>
              </w:tabs>
              <w:spacing w:before="80"/>
              <w:jc w:val="left"/>
              <w:rPr>
                <w:rFonts w:ascii="Times New Roman"/>
              </w:rPr>
            </w:pPr>
            <w:r>
              <w:t>Microcontroller And Embedded Systems Laboratory</w:t>
            </w:r>
          </w:p>
        </w:tc>
        <w:tc>
          <w:tcPr>
            <w:tcW w:w="1984" w:type="dxa"/>
            <w:vAlign w:val="center"/>
          </w:tcPr>
          <w:p w:rsidR="000C6E99" w:rsidRDefault="003420F6" w:rsidP="00FC5B73">
            <w:pPr>
              <w:pStyle w:val="TableParagraph"/>
              <w:spacing w:line="212" w:lineRule="exact"/>
              <w:ind w:left="338" w:hanging="261"/>
              <w:rPr>
                <w:b/>
                <w:sz w:val="18"/>
              </w:rPr>
            </w:pPr>
            <w:hyperlink r:id="rId23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3B0821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Aadalitha Kannada</w:t>
            </w:r>
          </w:p>
        </w:tc>
        <w:tc>
          <w:tcPr>
            <w:tcW w:w="1984" w:type="dxa"/>
            <w:vAlign w:val="center"/>
          </w:tcPr>
          <w:p w:rsidR="000C6E99" w:rsidRDefault="003420F6" w:rsidP="00FC5B73">
            <w:pPr>
              <w:pStyle w:val="TableParagraph"/>
              <w:spacing w:line="212" w:lineRule="exact"/>
              <w:ind w:left="338" w:hanging="261"/>
              <w:rPr>
                <w:b/>
                <w:sz w:val="20"/>
                <w:szCs w:val="20"/>
              </w:rPr>
            </w:pPr>
            <w:hyperlink r:id="rId24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0C6E99" w:rsidRPr="00377A31" w:rsidTr="003B0821">
        <w:trPr>
          <w:trHeight w:hRule="exact" w:val="425"/>
        </w:trPr>
        <w:tc>
          <w:tcPr>
            <w:tcW w:w="1755" w:type="dxa"/>
            <w:vMerge/>
          </w:tcPr>
          <w:p w:rsidR="000C6E99" w:rsidRPr="00377A31" w:rsidRDefault="000C6E9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6E99" w:rsidRPr="00283E31" w:rsidRDefault="000C6E9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0C6E99" w:rsidRDefault="000C6E99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 w:rsidRPr="00F81BCB">
              <w:rPr>
                <w:rFonts w:ascii="Times New Roman"/>
              </w:rPr>
              <w:t>Vyavaharika</w:t>
            </w:r>
            <w:r>
              <w:rPr>
                <w:rFonts w:ascii="Times New Roman"/>
              </w:rPr>
              <w:t xml:space="preserve"> Kannada</w:t>
            </w:r>
          </w:p>
        </w:tc>
        <w:tc>
          <w:tcPr>
            <w:tcW w:w="1984" w:type="dxa"/>
            <w:vAlign w:val="center"/>
          </w:tcPr>
          <w:p w:rsidR="000C6E99" w:rsidRDefault="003420F6" w:rsidP="00FC5B73">
            <w:pPr>
              <w:pStyle w:val="TableParagraph"/>
              <w:spacing w:line="212" w:lineRule="exact"/>
              <w:ind w:left="338" w:hanging="261"/>
              <w:rPr>
                <w:b/>
                <w:sz w:val="20"/>
                <w:szCs w:val="20"/>
              </w:rPr>
            </w:pPr>
            <w:hyperlink r:id="rId25" w:history="1"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 xml:space="preserve">View </w:t>
              </w:r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D</w:t>
              </w:r>
              <w:r w:rsidR="000C6E99" w:rsidRPr="00F81BCB">
                <w:rPr>
                  <w:rStyle w:val="Hyperlink"/>
                  <w:b/>
                  <w:sz w:val="20"/>
                  <w:szCs w:val="20"/>
                </w:rPr>
                <w:t>ocument</w:t>
              </w:r>
            </w:hyperlink>
          </w:p>
        </w:tc>
      </w:tr>
      <w:tr w:rsidR="00B350F5" w:rsidRPr="00377A31" w:rsidTr="00BD4F47">
        <w:trPr>
          <w:trHeight w:hRule="exact" w:val="425"/>
        </w:trPr>
        <w:tc>
          <w:tcPr>
            <w:tcW w:w="1755" w:type="dxa"/>
            <w:vMerge/>
          </w:tcPr>
          <w:p w:rsidR="00B350F5" w:rsidRPr="00377A31" w:rsidRDefault="00B350F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B350F5" w:rsidRPr="00283E31" w:rsidRDefault="00B350F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5TH SEM</w:t>
            </w:r>
          </w:p>
          <w:p w:rsidR="00B350F5" w:rsidRPr="00283E31" w:rsidRDefault="00B350F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B350F5" w:rsidRDefault="00B350F5" w:rsidP="00B350F5">
            <w:pPr>
              <w:pStyle w:val="TableParagraph"/>
              <w:spacing w:line="245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Management  and Entrepreneurship for IT Industry</w:t>
            </w:r>
          </w:p>
        </w:tc>
        <w:tc>
          <w:tcPr>
            <w:tcW w:w="1984" w:type="dxa"/>
            <w:vAlign w:val="center"/>
          </w:tcPr>
          <w:p w:rsidR="00B350F5" w:rsidRPr="00D922DC" w:rsidRDefault="003420F6" w:rsidP="00FC5B73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B350F5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350F5" w:rsidRPr="00377A31" w:rsidTr="00C33FAC">
        <w:trPr>
          <w:trHeight w:hRule="exact" w:val="437"/>
        </w:trPr>
        <w:tc>
          <w:tcPr>
            <w:tcW w:w="1755" w:type="dxa"/>
            <w:vMerge/>
          </w:tcPr>
          <w:p w:rsidR="00B350F5" w:rsidRPr="00377A31" w:rsidRDefault="00B350F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350F5" w:rsidRPr="00283E31" w:rsidRDefault="00B350F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B350F5" w:rsidRDefault="00205E2D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t>Computer Networks And Security</w:t>
            </w:r>
          </w:p>
        </w:tc>
        <w:tc>
          <w:tcPr>
            <w:tcW w:w="1984" w:type="dxa"/>
            <w:vAlign w:val="center"/>
          </w:tcPr>
          <w:p w:rsidR="00B350F5" w:rsidRPr="00D922DC" w:rsidRDefault="003420F6" w:rsidP="00FC5B73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B350F5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350F5" w:rsidRPr="00377A31" w:rsidTr="00BD4F47">
        <w:trPr>
          <w:trHeight w:hRule="exact" w:val="425"/>
        </w:trPr>
        <w:tc>
          <w:tcPr>
            <w:tcW w:w="1755" w:type="dxa"/>
            <w:vMerge/>
          </w:tcPr>
          <w:p w:rsidR="00B350F5" w:rsidRPr="00377A31" w:rsidRDefault="00B350F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350F5" w:rsidRPr="00283E31" w:rsidRDefault="00B350F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B350F5" w:rsidRDefault="00B350F5" w:rsidP="00FC5B73">
            <w:pPr>
              <w:pStyle w:val="TableParagraph"/>
              <w:spacing w:before="7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Database Management System</w:t>
            </w:r>
          </w:p>
        </w:tc>
        <w:tc>
          <w:tcPr>
            <w:tcW w:w="1984" w:type="dxa"/>
            <w:vAlign w:val="center"/>
          </w:tcPr>
          <w:p w:rsidR="00B350F5" w:rsidRPr="00D922DC" w:rsidRDefault="003420F6" w:rsidP="00FC5B73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B350F5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283E31" w:rsidRDefault="007C2F9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B350F5" w:rsidP="00B350F5">
            <w:pPr>
              <w:pStyle w:val="TableParagraph"/>
              <w:spacing w:line="245" w:lineRule="exact"/>
              <w:jc w:val="left"/>
              <w:rPr>
                <w:rFonts w:cs="Times New Roman"/>
              </w:rPr>
            </w:pPr>
            <w:r>
              <w:rPr>
                <w:rFonts w:ascii="Times New Roman"/>
              </w:rPr>
              <w:t>Automata Theory and Computability</w:t>
            </w:r>
          </w:p>
        </w:tc>
        <w:tc>
          <w:tcPr>
            <w:tcW w:w="1984" w:type="dxa"/>
            <w:vAlign w:val="center"/>
          </w:tcPr>
          <w:p w:rsidR="007C2F9C" w:rsidRPr="00377A31" w:rsidRDefault="003420F6" w:rsidP="00283E31">
            <w:pPr>
              <w:pStyle w:val="NoSpacing"/>
              <w:rPr>
                <w:rFonts w:cs="Times New Roman"/>
              </w:rPr>
            </w:pPr>
            <w:hyperlink r:id="rId29" w:history="1">
              <w:r w:rsidR="00B350F5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283E31" w:rsidRDefault="007C2F9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205E2D" w:rsidP="00283E31">
            <w:pPr>
              <w:pStyle w:val="NoSpacing"/>
              <w:rPr>
                <w:rFonts w:cs="Times New Roman"/>
              </w:rPr>
            </w:pPr>
            <w:r>
              <w:t>Application Development Using Python</w:t>
            </w:r>
          </w:p>
        </w:tc>
        <w:tc>
          <w:tcPr>
            <w:tcW w:w="1984" w:type="dxa"/>
            <w:vAlign w:val="center"/>
          </w:tcPr>
          <w:p w:rsidR="007C2F9C" w:rsidRPr="00377A31" w:rsidRDefault="003420F6" w:rsidP="00283E31">
            <w:pPr>
              <w:pStyle w:val="NoSpacing"/>
              <w:rPr>
                <w:rFonts w:cs="Times New Roman"/>
              </w:rPr>
            </w:pPr>
            <w:hyperlink r:id="rId30" w:history="1">
              <w:r w:rsidR="00B350F5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283E31" w:rsidRDefault="007C2F9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A84935" w:rsidP="00B350F5">
            <w:pPr>
              <w:pStyle w:val="TableParagraph"/>
              <w:spacing w:line="247" w:lineRule="exact"/>
              <w:jc w:val="left"/>
              <w:rPr>
                <w:rFonts w:cs="Times New Roman"/>
              </w:rPr>
            </w:pPr>
            <w:r>
              <w:t>Unix Programming</w:t>
            </w:r>
          </w:p>
        </w:tc>
        <w:tc>
          <w:tcPr>
            <w:tcW w:w="1984" w:type="dxa"/>
            <w:vAlign w:val="center"/>
          </w:tcPr>
          <w:p w:rsidR="007C2F9C" w:rsidRPr="00377A31" w:rsidRDefault="003420F6" w:rsidP="00283E31">
            <w:pPr>
              <w:pStyle w:val="NoSpacing"/>
              <w:rPr>
                <w:rFonts w:cs="Times New Roman"/>
              </w:rPr>
            </w:pPr>
            <w:hyperlink r:id="rId31" w:history="1">
              <w:r w:rsidR="00B350F5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16EA9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B16EA9" w:rsidRPr="00377A31" w:rsidRDefault="00B16EA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16EA9" w:rsidRPr="00283E31" w:rsidRDefault="00B16EA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:rsidR="00B16EA9" w:rsidRDefault="00B16EA9" w:rsidP="00B350F5">
            <w:pPr>
              <w:pStyle w:val="TableParagraph"/>
              <w:spacing w:line="247" w:lineRule="exact"/>
              <w:jc w:val="left"/>
            </w:pPr>
            <w:r>
              <w:t>Environmental Studies</w:t>
            </w:r>
          </w:p>
        </w:tc>
        <w:tc>
          <w:tcPr>
            <w:tcW w:w="1984" w:type="dxa"/>
            <w:vAlign w:val="center"/>
          </w:tcPr>
          <w:p w:rsidR="00B16EA9" w:rsidRDefault="00B16EA9" w:rsidP="00283E31">
            <w:pPr>
              <w:pStyle w:val="NoSpacing"/>
            </w:pPr>
            <w:hyperlink r:id="rId32" w:history="1">
              <w:r w:rsidRPr="00B16EA9">
                <w:rPr>
                  <w:rStyle w:val="Hyperlink"/>
                </w:rPr>
                <w:t>View Document</w:t>
              </w:r>
            </w:hyperlink>
          </w:p>
        </w:tc>
      </w:tr>
      <w:tr w:rsidR="00B350F5" w:rsidRPr="00377A31" w:rsidTr="00AE00ED">
        <w:trPr>
          <w:trHeight w:hRule="exact" w:val="425"/>
        </w:trPr>
        <w:tc>
          <w:tcPr>
            <w:tcW w:w="1755" w:type="dxa"/>
            <w:vMerge/>
          </w:tcPr>
          <w:p w:rsidR="00B350F5" w:rsidRPr="00377A31" w:rsidRDefault="00B350F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350F5" w:rsidRPr="00283E31" w:rsidRDefault="00B350F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B350F5" w:rsidRDefault="00B350F5" w:rsidP="00FC5B73">
            <w:pPr>
              <w:pStyle w:val="TableParagraph"/>
              <w:spacing w:before="7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Computer Network Laboratory</w:t>
            </w:r>
          </w:p>
        </w:tc>
        <w:tc>
          <w:tcPr>
            <w:tcW w:w="1984" w:type="dxa"/>
            <w:vAlign w:val="center"/>
          </w:tcPr>
          <w:p w:rsidR="00B350F5" w:rsidRPr="00D922DC" w:rsidRDefault="003420F6" w:rsidP="00FC5B73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B350F5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350F5" w:rsidRPr="00377A31" w:rsidTr="00B350F5">
        <w:trPr>
          <w:trHeight w:hRule="exact" w:val="417"/>
        </w:trPr>
        <w:tc>
          <w:tcPr>
            <w:tcW w:w="1755" w:type="dxa"/>
            <w:vMerge/>
          </w:tcPr>
          <w:p w:rsidR="00B350F5" w:rsidRPr="00377A31" w:rsidRDefault="00B350F5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B350F5" w:rsidRPr="00283E31" w:rsidRDefault="00B350F5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B350F5" w:rsidRDefault="00B350F5" w:rsidP="00B350F5">
            <w:pPr>
              <w:pStyle w:val="TableParagraph"/>
              <w:spacing w:line="246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DBMS Laboratory with mini Project</w:t>
            </w:r>
          </w:p>
        </w:tc>
        <w:tc>
          <w:tcPr>
            <w:tcW w:w="1984" w:type="dxa"/>
            <w:vAlign w:val="center"/>
          </w:tcPr>
          <w:p w:rsidR="00B350F5" w:rsidRPr="00D922DC" w:rsidRDefault="003420F6" w:rsidP="00FC5B73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B350F5" w:rsidRPr="00D739AF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16EA9" w:rsidRPr="00377A31" w:rsidTr="00B350F5">
        <w:trPr>
          <w:trHeight w:hRule="exact" w:val="417"/>
        </w:trPr>
        <w:tc>
          <w:tcPr>
            <w:tcW w:w="1755" w:type="dxa"/>
            <w:vMerge/>
          </w:tcPr>
          <w:p w:rsidR="00B16EA9" w:rsidRPr="00377A31" w:rsidRDefault="00B16EA9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</w:tcPr>
          <w:p w:rsidR="00B16EA9" w:rsidRPr="00283E31" w:rsidRDefault="00B16EA9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6" w:type="dxa"/>
          </w:tcPr>
          <w:p w:rsidR="00B16EA9" w:rsidRDefault="00B16EA9" w:rsidP="00B350F5">
            <w:pPr>
              <w:pStyle w:val="TableParagraph"/>
              <w:spacing w:line="246" w:lineRule="exact"/>
              <w:jc w:val="left"/>
              <w:rPr>
                <w:rFonts w:ascii="Times New Roman"/>
              </w:rPr>
            </w:pPr>
          </w:p>
        </w:tc>
        <w:tc>
          <w:tcPr>
            <w:tcW w:w="1984" w:type="dxa"/>
            <w:vAlign w:val="center"/>
          </w:tcPr>
          <w:p w:rsidR="00B16EA9" w:rsidRDefault="00B16EA9" w:rsidP="00FC5B73">
            <w:pPr>
              <w:jc w:val="center"/>
            </w:pPr>
          </w:p>
        </w:tc>
      </w:tr>
      <w:tr w:rsidR="008B61DA" w:rsidRPr="00377A31" w:rsidTr="001C4C96">
        <w:trPr>
          <w:trHeight w:hRule="exact" w:val="425"/>
        </w:trPr>
        <w:tc>
          <w:tcPr>
            <w:tcW w:w="175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812A99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Sem</w:t>
            </w:r>
          </w:p>
        </w:tc>
        <w:tc>
          <w:tcPr>
            <w:tcW w:w="6096" w:type="dxa"/>
          </w:tcPr>
          <w:p w:rsidR="008B61DA" w:rsidRDefault="008B61DA" w:rsidP="00FC5B73">
            <w:pPr>
              <w:pStyle w:val="TableParagraph"/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File Structures</w:t>
            </w:r>
          </w:p>
        </w:tc>
        <w:tc>
          <w:tcPr>
            <w:tcW w:w="1984" w:type="dxa"/>
            <w:vAlign w:val="center"/>
          </w:tcPr>
          <w:p w:rsidR="008B61DA" w:rsidRPr="00D922DC" w:rsidRDefault="008B61DA" w:rsidP="00FC5B73">
            <w:pPr>
              <w:jc w:val="center"/>
              <w:rPr>
                <w:sz w:val="20"/>
                <w:szCs w:val="20"/>
              </w:rPr>
            </w:pPr>
            <w:hyperlink r:id="rId35" w:history="1">
              <w:r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8B61DA" w:rsidRPr="00377A31" w:rsidTr="008B61DA">
        <w:trPr>
          <w:trHeight w:hRule="exact" w:val="355"/>
        </w:trPr>
        <w:tc>
          <w:tcPr>
            <w:tcW w:w="175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8B61DA" w:rsidRDefault="008B61DA" w:rsidP="00FC5B73">
            <w:pPr>
              <w:pStyle w:val="TableParagraph"/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 Testing</w:t>
            </w:r>
          </w:p>
        </w:tc>
        <w:tc>
          <w:tcPr>
            <w:tcW w:w="1984" w:type="dxa"/>
            <w:vAlign w:val="center"/>
          </w:tcPr>
          <w:p w:rsidR="008B61DA" w:rsidRPr="00D922DC" w:rsidRDefault="008B61DA" w:rsidP="00FC5B73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120CC1">
                <w:rPr>
                  <w:rStyle w:val="Hyperlink"/>
                  <w:b/>
                  <w:sz w:val="20"/>
                  <w:szCs w:val="20"/>
                </w:rPr>
                <w:t>View do</w:t>
              </w:r>
              <w:r w:rsidRPr="00120CC1">
                <w:rPr>
                  <w:rStyle w:val="Hyperlink"/>
                  <w:b/>
                  <w:sz w:val="20"/>
                  <w:szCs w:val="20"/>
                </w:rPr>
                <w:t>c</w:t>
              </w:r>
              <w:r w:rsidRPr="00120CC1">
                <w:rPr>
                  <w:rStyle w:val="Hyperlink"/>
                  <w:b/>
                  <w:sz w:val="20"/>
                  <w:szCs w:val="20"/>
                </w:rPr>
                <w:t>ument</w:t>
              </w:r>
            </w:hyperlink>
          </w:p>
        </w:tc>
      </w:tr>
      <w:tr w:rsidR="008B61DA" w:rsidRPr="00377A31" w:rsidTr="00E538B1">
        <w:trPr>
          <w:trHeight w:hRule="exact" w:val="425"/>
        </w:trPr>
        <w:tc>
          <w:tcPr>
            <w:tcW w:w="175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8B61DA" w:rsidRDefault="008B61DA" w:rsidP="00FC5B73">
            <w:pPr>
              <w:pStyle w:val="TableParagraph"/>
              <w:spacing w:before="77"/>
              <w:jc w:val="left"/>
              <w:rPr>
                <w:rFonts w:ascii="Times New Roman"/>
              </w:rPr>
            </w:pPr>
            <w:r>
              <w:t>Web Technology And Its Application</w:t>
            </w:r>
          </w:p>
        </w:tc>
        <w:tc>
          <w:tcPr>
            <w:tcW w:w="1984" w:type="dxa"/>
            <w:vAlign w:val="center"/>
          </w:tcPr>
          <w:p w:rsidR="008B61DA" w:rsidRPr="00D922DC" w:rsidRDefault="008B61DA" w:rsidP="00FC5B73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8B61DA" w:rsidRPr="00377A31" w:rsidTr="00E538B1">
        <w:trPr>
          <w:trHeight w:hRule="exact" w:val="425"/>
        </w:trPr>
        <w:tc>
          <w:tcPr>
            <w:tcW w:w="175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8B61DA" w:rsidRDefault="008B61DA" w:rsidP="00486B72">
            <w:pPr>
              <w:pStyle w:val="TableParagraph"/>
              <w:spacing w:line="245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Data Mining and Data Warehousing</w:t>
            </w:r>
          </w:p>
        </w:tc>
        <w:tc>
          <w:tcPr>
            <w:tcW w:w="1984" w:type="dxa"/>
            <w:vAlign w:val="center"/>
          </w:tcPr>
          <w:p w:rsidR="008B61DA" w:rsidRPr="00D922DC" w:rsidRDefault="008B61DA" w:rsidP="00FC5B73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8B61DA" w:rsidRPr="00377A31" w:rsidTr="008B61DA">
        <w:trPr>
          <w:trHeight w:hRule="exact" w:val="359"/>
        </w:trPr>
        <w:tc>
          <w:tcPr>
            <w:tcW w:w="175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8B61DA" w:rsidRDefault="008B61DA" w:rsidP="00486B72">
            <w:pPr>
              <w:pStyle w:val="TableParagraph"/>
              <w:spacing w:line="245" w:lineRule="exact"/>
              <w:jc w:val="left"/>
              <w:rPr>
                <w:rFonts w:ascii="Times New Roman"/>
              </w:rPr>
            </w:pPr>
            <w:r>
              <w:t>Non Conventional Energy Sources</w:t>
            </w:r>
          </w:p>
        </w:tc>
        <w:tc>
          <w:tcPr>
            <w:tcW w:w="1984" w:type="dxa"/>
            <w:vAlign w:val="center"/>
          </w:tcPr>
          <w:p w:rsidR="008B61DA" w:rsidRDefault="008B61DA" w:rsidP="00FC5B73">
            <w:pPr>
              <w:jc w:val="center"/>
            </w:pPr>
            <w:hyperlink r:id="rId39" w:history="1">
              <w:r w:rsidRPr="008B61DA">
                <w:rPr>
                  <w:rStyle w:val="Hyperlink"/>
                </w:rPr>
                <w:t>View Document</w:t>
              </w:r>
            </w:hyperlink>
          </w:p>
        </w:tc>
      </w:tr>
      <w:tr w:rsidR="008B61DA" w:rsidRPr="00377A31" w:rsidTr="008B61DA">
        <w:trPr>
          <w:trHeight w:hRule="exact" w:val="279"/>
        </w:trPr>
        <w:tc>
          <w:tcPr>
            <w:tcW w:w="175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8B61DA" w:rsidRDefault="008B61DA" w:rsidP="00486B72">
            <w:pPr>
              <w:pStyle w:val="TableParagraph"/>
              <w:spacing w:line="245" w:lineRule="exact"/>
              <w:jc w:val="left"/>
            </w:pPr>
            <w:r>
              <w:t>Occupational Health And Safety</w:t>
            </w:r>
          </w:p>
        </w:tc>
        <w:tc>
          <w:tcPr>
            <w:tcW w:w="1984" w:type="dxa"/>
            <w:vAlign w:val="center"/>
          </w:tcPr>
          <w:p w:rsidR="008B61DA" w:rsidRDefault="008B61DA" w:rsidP="00FC5B73">
            <w:pPr>
              <w:jc w:val="center"/>
            </w:pPr>
            <w:hyperlink r:id="rId40" w:history="1">
              <w:r w:rsidRPr="008B61DA">
                <w:rPr>
                  <w:rStyle w:val="Hyperlink"/>
                </w:rPr>
                <w:t>View Document</w:t>
              </w:r>
            </w:hyperlink>
          </w:p>
        </w:tc>
      </w:tr>
      <w:tr w:rsidR="008B61DA" w:rsidRPr="00377A31" w:rsidTr="008B61DA">
        <w:trPr>
          <w:trHeight w:hRule="exact" w:val="351"/>
        </w:trPr>
        <w:tc>
          <w:tcPr>
            <w:tcW w:w="175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8B61DA" w:rsidRDefault="008B61DA" w:rsidP="005E58E5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 Testing Laboratory</w:t>
            </w:r>
          </w:p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  <w:hyperlink r:id="rId41" w:history="1">
              <w:r w:rsidRPr="00120CC1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8B61DA" w:rsidRPr="00377A31" w:rsidTr="008B61DA">
        <w:trPr>
          <w:trHeight w:hRule="exact" w:val="351"/>
        </w:trPr>
        <w:tc>
          <w:tcPr>
            <w:tcW w:w="175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8B61DA" w:rsidRDefault="008B61DA" w:rsidP="005E58E5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t>File Structures Laboratory With Mini Project</w:t>
            </w:r>
          </w:p>
        </w:tc>
        <w:tc>
          <w:tcPr>
            <w:tcW w:w="1984" w:type="dxa"/>
            <w:vAlign w:val="center"/>
          </w:tcPr>
          <w:p w:rsidR="008B61DA" w:rsidRDefault="008B61DA" w:rsidP="00283E31">
            <w:pPr>
              <w:pStyle w:val="NoSpacing"/>
            </w:pPr>
            <w:hyperlink r:id="rId42" w:history="1">
              <w:r w:rsidRPr="008B61DA">
                <w:rPr>
                  <w:rStyle w:val="Hyperlink"/>
                </w:rPr>
                <w:t>View Document</w:t>
              </w:r>
            </w:hyperlink>
          </w:p>
        </w:tc>
      </w:tr>
      <w:tr w:rsidR="008B61DA" w:rsidRPr="00377A31" w:rsidTr="008B61DA">
        <w:trPr>
          <w:trHeight w:hRule="exact" w:val="351"/>
        </w:trPr>
        <w:tc>
          <w:tcPr>
            <w:tcW w:w="175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B61DA" w:rsidRPr="00377A31" w:rsidRDefault="008B61DA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8B61DA" w:rsidRDefault="005F430E" w:rsidP="005E58E5">
            <w:pPr>
              <w:pStyle w:val="TableParagraph"/>
              <w:spacing w:line="247" w:lineRule="exact"/>
              <w:jc w:val="left"/>
            </w:pPr>
            <w:r>
              <w:t>Mobile Application Development</w:t>
            </w:r>
          </w:p>
        </w:tc>
        <w:tc>
          <w:tcPr>
            <w:tcW w:w="1984" w:type="dxa"/>
            <w:vAlign w:val="center"/>
          </w:tcPr>
          <w:p w:rsidR="008B61DA" w:rsidRDefault="005F430E" w:rsidP="00283E31">
            <w:pPr>
              <w:pStyle w:val="NoSpacing"/>
            </w:pPr>
            <w:hyperlink r:id="rId43" w:history="1">
              <w:r w:rsidRPr="005F430E">
                <w:rPr>
                  <w:rStyle w:val="Hyperlink"/>
                </w:rPr>
                <w:t>View Document</w:t>
              </w:r>
            </w:hyperlink>
          </w:p>
        </w:tc>
      </w:tr>
      <w:tr w:rsidR="000C0673" w:rsidRPr="00377A31" w:rsidTr="00E0436A">
        <w:trPr>
          <w:trHeight w:hRule="exact" w:val="425"/>
        </w:trPr>
        <w:tc>
          <w:tcPr>
            <w:tcW w:w="1755" w:type="dxa"/>
            <w:vMerge/>
          </w:tcPr>
          <w:p w:rsidR="000C0673" w:rsidRPr="00377A31" w:rsidRDefault="000C067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0C0673" w:rsidRPr="00377A31" w:rsidRDefault="000C0673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7TH SEM</w:t>
            </w:r>
          </w:p>
        </w:tc>
        <w:tc>
          <w:tcPr>
            <w:tcW w:w="6096" w:type="dxa"/>
          </w:tcPr>
          <w:p w:rsidR="000C0673" w:rsidRDefault="000C0673" w:rsidP="000C0673">
            <w:pPr>
              <w:pStyle w:val="TableParagraph"/>
              <w:spacing w:line="244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 Technology and its Applications</w:t>
            </w:r>
          </w:p>
        </w:tc>
        <w:tc>
          <w:tcPr>
            <w:tcW w:w="1984" w:type="dxa"/>
            <w:vAlign w:val="center"/>
          </w:tcPr>
          <w:p w:rsidR="000C0673" w:rsidRPr="00770698" w:rsidRDefault="003420F6" w:rsidP="00FC5B73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hyperlink r:id="rId44" w:history="1">
              <w:r w:rsidR="000C0673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</w:t>
              </w:r>
              <w:r w:rsidR="000C0673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o</w:t>
              </w:r>
              <w:r w:rsidR="000C0673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cument</w:t>
              </w:r>
            </w:hyperlink>
          </w:p>
        </w:tc>
      </w:tr>
      <w:tr w:rsidR="000C0673" w:rsidRPr="00377A31" w:rsidTr="00DC3ACE">
        <w:trPr>
          <w:trHeight w:hRule="exact" w:val="425"/>
        </w:trPr>
        <w:tc>
          <w:tcPr>
            <w:tcW w:w="1755" w:type="dxa"/>
            <w:vMerge/>
          </w:tcPr>
          <w:p w:rsidR="000C0673" w:rsidRPr="00377A31" w:rsidRDefault="000C067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0673" w:rsidRPr="00377A31" w:rsidRDefault="000C067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0C0673" w:rsidRDefault="000C0673" w:rsidP="00FC5B73">
            <w:pPr>
              <w:pStyle w:val="TableParagraph"/>
              <w:spacing w:line="240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Software Architectures  and Design Patterns</w:t>
            </w:r>
          </w:p>
        </w:tc>
        <w:tc>
          <w:tcPr>
            <w:tcW w:w="1984" w:type="dxa"/>
          </w:tcPr>
          <w:p w:rsidR="000C0673" w:rsidRPr="00770698" w:rsidRDefault="003420F6" w:rsidP="00FC5B73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0C0673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 xml:space="preserve">View </w:t>
              </w:r>
              <w:r w:rsidR="000C0673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d</w:t>
              </w:r>
              <w:r w:rsidR="000C0673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o</w:t>
              </w:r>
              <w:r w:rsidR="000C0673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c</w:t>
              </w:r>
              <w:r w:rsidR="000C0673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ument</w:t>
              </w:r>
            </w:hyperlink>
          </w:p>
        </w:tc>
      </w:tr>
      <w:tr w:rsidR="000C0673" w:rsidRPr="00377A31" w:rsidTr="00DC3ACE">
        <w:trPr>
          <w:trHeight w:hRule="exact" w:val="425"/>
        </w:trPr>
        <w:tc>
          <w:tcPr>
            <w:tcW w:w="1755" w:type="dxa"/>
            <w:vMerge/>
          </w:tcPr>
          <w:p w:rsidR="000C0673" w:rsidRPr="00377A31" w:rsidRDefault="000C067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0C0673" w:rsidRPr="00377A31" w:rsidRDefault="000C0673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0C0673" w:rsidRDefault="000C0673" w:rsidP="00FC5B73">
            <w:pPr>
              <w:pStyle w:val="TableParagraph"/>
              <w:spacing w:before="7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Machine Learning</w:t>
            </w:r>
          </w:p>
        </w:tc>
        <w:tc>
          <w:tcPr>
            <w:tcW w:w="1984" w:type="dxa"/>
          </w:tcPr>
          <w:p w:rsidR="000C0673" w:rsidRPr="00770698" w:rsidRDefault="003420F6" w:rsidP="00FC5B73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0C0673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0C0673" w:rsidP="00283E31">
            <w:pPr>
              <w:pStyle w:val="NoSpacing"/>
              <w:rPr>
                <w:rFonts w:cs="Times New Roman"/>
              </w:rPr>
            </w:pPr>
            <w:r>
              <w:t xml:space="preserve">  Information Management System</w:t>
            </w:r>
          </w:p>
        </w:tc>
        <w:tc>
          <w:tcPr>
            <w:tcW w:w="1984" w:type="dxa"/>
            <w:vAlign w:val="center"/>
          </w:tcPr>
          <w:p w:rsidR="007C2F9C" w:rsidRPr="00377A31" w:rsidRDefault="003420F6" w:rsidP="00283E31">
            <w:pPr>
              <w:pStyle w:val="NoSpacing"/>
              <w:rPr>
                <w:rFonts w:cs="Times New Roman"/>
              </w:rPr>
            </w:pPr>
            <w:hyperlink r:id="rId47" w:history="1">
              <w:r w:rsidR="000C0673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7C2F9C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C2F9C" w:rsidRPr="00377A31" w:rsidRDefault="007C2F9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7C2F9C" w:rsidRPr="00377A31" w:rsidRDefault="000C0673" w:rsidP="00283E31">
            <w:pPr>
              <w:pStyle w:val="NoSpacing"/>
              <w:rPr>
                <w:rFonts w:cs="Times New Roman"/>
              </w:rPr>
            </w:pPr>
            <w:r>
              <w:rPr>
                <w:rFonts w:ascii="Times New Roman"/>
              </w:rPr>
              <w:t>UnixSystemProgramming</w:t>
            </w:r>
          </w:p>
        </w:tc>
        <w:tc>
          <w:tcPr>
            <w:tcW w:w="1984" w:type="dxa"/>
            <w:vAlign w:val="center"/>
          </w:tcPr>
          <w:p w:rsidR="007C2F9C" w:rsidRPr="00377A31" w:rsidRDefault="003420F6" w:rsidP="00283E31">
            <w:pPr>
              <w:pStyle w:val="NoSpacing"/>
              <w:rPr>
                <w:rFonts w:cs="Times New Roman"/>
              </w:rPr>
            </w:pPr>
            <w:hyperlink r:id="rId48" w:history="1">
              <w:r w:rsidR="000C0673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F6DC8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FF6DC8" w:rsidRPr="00377A31" w:rsidRDefault="00FF6DC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FF6DC8" w:rsidRPr="00377A31" w:rsidRDefault="00FF6DC8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FF6DC8" w:rsidRDefault="00FF6DC8" w:rsidP="00283E31">
            <w:pPr>
              <w:pStyle w:val="NoSpacing"/>
              <w:rPr>
                <w:rFonts w:ascii="Times New Roman"/>
              </w:rPr>
            </w:pPr>
            <w:r>
              <w:t>Storage Area Networks</w:t>
            </w:r>
          </w:p>
        </w:tc>
        <w:tc>
          <w:tcPr>
            <w:tcW w:w="1984" w:type="dxa"/>
            <w:vAlign w:val="center"/>
          </w:tcPr>
          <w:p w:rsidR="00FF6DC8" w:rsidRDefault="00FF6DC8" w:rsidP="00283E31">
            <w:pPr>
              <w:pStyle w:val="NoSpacing"/>
            </w:pPr>
            <w:hyperlink r:id="rId49" w:history="1">
              <w:r w:rsidRPr="00FF6DC8">
                <w:rPr>
                  <w:rStyle w:val="Hyperlink"/>
                </w:rPr>
                <w:t>View Document</w:t>
              </w:r>
            </w:hyperlink>
          </w:p>
        </w:tc>
      </w:tr>
      <w:tr w:rsidR="00113C56" w:rsidRPr="00377A31" w:rsidTr="00F46FD8">
        <w:trPr>
          <w:trHeight w:hRule="exact" w:val="425"/>
        </w:trPr>
        <w:tc>
          <w:tcPr>
            <w:tcW w:w="1755" w:type="dxa"/>
            <w:vMerge/>
          </w:tcPr>
          <w:p w:rsidR="00113C56" w:rsidRPr="00377A31" w:rsidRDefault="00113C5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113C56" w:rsidRPr="00377A31" w:rsidRDefault="00113C5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113C56" w:rsidRDefault="00113C56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Machine</w:t>
            </w:r>
            <w:r w:rsidR="00FF6DC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 w:rsidR="00FF6DC8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Laboratory</w:t>
            </w:r>
          </w:p>
        </w:tc>
        <w:tc>
          <w:tcPr>
            <w:tcW w:w="1984" w:type="dxa"/>
          </w:tcPr>
          <w:p w:rsidR="00113C56" w:rsidRPr="00770698" w:rsidRDefault="003420F6" w:rsidP="00FC5B73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113C56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113C56" w:rsidRPr="00377A31" w:rsidTr="00F46FD8">
        <w:trPr>
          <w:trHeight w:hRule="exact" w:val="425"/>
        </w:trPr>
        <w:tc>
          <w:tcPr>
            <w:tcW w:w="1755" w:type="dxa"/>
            <w:vMerge/>
          </w:tcPr>
          <w:p w:rsidR="00113C56" w:rsidRPr="00377A31" w:rsidRDefault="00113C5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113C56" w:rsidRPr="00377A31" w:rsidRDefault="00113C56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113C56" w:rsidRDefault="00113C56" w:rsidP="00113C56">
            <w:pPr>
              <w:pStyle w:val="TableParagraph"/>
              <w:spacing w:line="246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Web Technology Laboratory With mini project</w:t>
            </w:r>
          </w:p>
        </w:tc>
        <w:tc>
          <w:tcPr>
            <w:tcW w:w="1984" w:type="dxa"/>
          </w:tcPr>
          <w:p w:rsidR="00113C56" w:rsidRPr="00770698" w:rsidRDefault="003420F6" w:rsidP="00FC5B73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113C56"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9E20CB" w:rsidRPr="00377A31" w:rsidTr="00A32622">
        <w:trPr>
          <w:trHeight w:hRule="exact" w:val="425"/>
        </w:trPr>
        <w:tc>
          <w:tcPr>
            <w:tcW w:w="1755" w:type="dxa"/>
            <w:vMerge/>
          </w:tcPr>
          <w:p w:rsidR="009E20CB" w:rsidRPr="00377A31" w:rsidRDefault="009E20C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9E20CB" w:rsidRPr="00377A31" w:rsidRDefault="009E20CB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8TH SEM</w:t>
            </w:r>
          </w:p>
        </w:tc>
        <w:tc>
          <w:tcPr>
            <w:tcW w:w="6096" w:type="dxa"/>
          </w:tcPr>
          <w:p w:rsidR="009E20CB" w:rsidRDefault="009E20CB" w:rsidP="00C4102D">
            <w:pPr>
              <w:pStyle w:val="TableParagraph"/>
              <w:spacing w:line="247" w:lineRule="exact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Internet of Things and Applications</w:t>
            </w:r>
          </w:p>
        </w:tc>
        <w:tc>
          <w:tcPr>
            <w:tcW w:w="1984" w:type="dxa"/>
            <w:vAlign w:val="center"/>
          </w:tcPr>
          <w:p w:rsidR="009E20CB" w:rsidRPr="00770698" w:rsidRDefault="009E20CB" w:rsidP="00FC5B73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hyperlink r:id="rId52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9E20CB" w:rsidRPr="00377A31" w:rsidTr="00FB18E0">
        <w:trPr>
          <w:trHeight w:hRule="exact" w:val="425"/>
        </w:trPr>
        <w:tc>
          <w:tcPr>
            <w:tcW w:w="1755" w:type="dxa"/>
            <w:vMerge/>
          </w:tcPr>
          <w:p w:rsidR="009E20CB" w:rsidRPr="00377A31" w:rsidRDefault="009E20C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9E20CB" w:rsidRPr="00377A31" w:rsidRDefault="009E20C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</w:tcPr>
          <w:p w:rsidR="009E20CB" w:rsidRDefault="009E20CB" w:rsidP="00FC5B73">
            <w:pPr>
              <w:pStyle w:val="TableParagraph"/>
              <w:spacing w:before="8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Big Data Analytics</w:t>
            </w:r>
          </w:p>
        </w:tc>
        <w:tc>
          <w:tcPr>
            <w:tcW w:w="1984" w:type="dxa"/>
          </w:tcPr>
          <w:p w:rsidR="009E20CB" w:rsidRPr="00770698" w:rsidRDefault="009E20CB" w:rsidP="00FC5B73">
            <w:pPr>
              <w:jc w:val="center"/>
              <w:rPr>
                <w:sz w:val="20"/>
                <w:szCs w:val="20"/>
              </w:rPr>
            </w:pPr>
            <w:hyperlink r:id="rId53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9E20CB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9E20CB" w:rsidRPr="00377A31" w:rsidRDefault="009E20C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9E20CB" w:rsidRPr="00377A31" w:rsidRDefault="009E20C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9E20CB" w:rsidRPr="00377A31" w:rsidRDefault="009E20CB" w:rsidP="00C4102D">
            <w:pPr>
              <w:pStyle w:val="TableParagraph"/>
              <w:spacing w:line="246" w:lineRule="exact"/>
              <w:jc w:val="left"/>
              <w:rPr>
                <w:rFonts w:cs="Times New Roman"/>
              </w:rPr>
            </w:pPr>
            <w:r>
              <w:rPr>
                <w:rFonts w:ascii="Times New Roman"/>
              </w:rPr>
              <w:t>System Modeling and Simulation</w:t>
            </w:r>
          </w:p>
        </w:tc>
        <w:tc>
          <w:tcPr>
            <w:tcW w:w="1984" w:type="dxa"/>
            <w:vAlign w:val="center"/>
          </w:tcPr>
          <w:p w:rsidR="009E20CB" w:rsidRPr="00377A31" w:rsidRDefault="009E20CB" w:rsidP="00283E31">
            <w:pPr>
              <w:pStyle w:val="NoSpacing"/>
              <w:rPr>
                <w:rFonts w:cs="Times New Roman"/>
              </w:rPr>
            </w:pPr>
            <w:hyperlink r:id="rId54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9E20CB" w:rsidRPr="00377A31" w:rsidTr="00283E31">
        <w:trPr>
          <w:trHeight w:hRule="exact" w:val="425"/>
        </w:trPr>
        <w:tc>
          <w:tcPr>
            <w:tcW w:w="1755" w:type="dxa"/>
            <w:vMerge/>
          </w:tcPr>
          <w:p w:rsidR="009E20CB" w:rsidRPr="00377A31" w:rsidRDefault="009E20C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9E20CB" w:rsidRPr="00377A31" w:rsidRDefault="009E20C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9E20CB" w:rsidRPr="00BB3223" w:rsidRDefault="009E20CB" w:rsidP="00283E31">
            <w:pPr>
              <w:pStyle w:val="NoSpacing"/>
              <w:rPr>
                <w:rFonts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 Internship Professional Practices</w:t>
            </w:r>
          </w:p>
        </w:tc>
        <w:tc>
          <w:tcPr>
            <w:tcW w:w="1984" w:type="dxa"/>
            <w:vAlign w:val="center"/>
          </w:tcPr>
          <w:p w:rsidR="009E20CB" w:rsidRPr="00377A31" w:rsidRDefault="009E20CB" w:rsidP="00283E31">
            <w:pPr>
              <w:pStyle w:val="NoSpacing"/>
              <w:rPr>
                <w:rFonts w:cs="Times New Roman"/>
              </w:rPr>
            </w:pPr>
            <w:hyperlink r:id="rId55" w:history="1">
              <w:r w:rsidRPr="00770698">
                <w:rPr>
                  <w:rStyle w:val="Hyperlink"/>
                  <w:rFonts w:ascii="Bookman Old Style" w:eastAsia="Times New Roman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9E20CB" w:rsidRPr="00377A31" w:rsidTr="00283E31">
        <w:trPr>
          <w:trHeight w:hRule="exact" w:val="425"/>
        </w:trPr>
        <w:tc>
          <w:tcPr>
            <w:tcW w:w="1755" w:type="dxa"/>
          </w:tcPr>
          <w:p w:rsidR="009E20CB" w:rsidRPr="00377A31" w:rsidRDefault="009E20C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9E20CB" w:rsidRPr="00377A31" w:rsidRDefault="009E20CB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6096" w:type="dxa"/>
            <w:vAlign w:val="center"/>
          </w:tcPr>
          <w:p w:rsidR="009E20CB" w:rsidRDefault="009E20CB" w:rsidP="00283E31">
            <w:pPr>
              <w:pStyle w:val="NoSpacing"/>
              <w:rPr>
                <w:rFonts w:ascii="Bookman Old Style" w:eastAsia="Times New Roman" w:hAnsi="Bookman Old Style" w:cs="Times New Roman"/>
              </w:rPr>
            </w:pPr>
            <w:r>
              <w:t>Project Work Phase II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9E20CB" w:rsidRDefault="009E20CB" w:rsidP="00283E31">
            <w:pPr>
              <w:pStyle w:val="NoSpacing"/>
            </w:pPr>
            <w:hyperlink r:id="rId56" w:history="1">
              <w:r w:rsidRPr="009E20CB">
                <w:rPr>
                  <w:rStyle w:val="Hyperlink"/>
                </w:rPr>
                <w:t>View Document</w:t>
              </w:r>
            </w:hyperlink>
          </w:p>
        </w:tc>
      </w:tr>
    </w:tbl>
    <w:p w:rsidR="009056AC" w:rsidRDefault="009056AC" w:rsidP="00CC02C1">
      <w:pPr>
        <w:spacing w:before="98" w:line="278" w:lineRule="auto"/>
        <w:ind w:left="480" w:right="-30"/>
        <w:rPr>
          <w:b/>
          <w:sz w:val="24"/>
        </w:rPr>
      </w:pPr>
    </w:p>
    <w:p w:rsidR="00F429C5" w:rsidRDefault="00F429C5">
      <w:pPr>
        <w:pStyle w:val="BodyText"/>
        <w:spacing w:before="3"/>
        <w:rPr>
          <w:sz w:val="17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spacing w:before="3"/>
        <w:rPr>
          <w:sz w:val="13"/>
        </w:rPr>
      </w:pPr>
    </w:p>
    <w:p w:rsidR="00425992" w:rsidRDefault="00425992">
      <w:pPr>
        <w:pStyle w:val="BodyText"/>
        <w:spacing w:before="3"/>
        <w:rPr>
          <w:sz w:val="13"/>
        </w:rPr>
      </w:pPr>
    </w:p>
    <w:p w:rsidR="00DB1A3D" w:rsidRDefault="00DB1A3D"/>
    <w:sectPr w:rsidR="00DB1A3D" w:rsidSect="0067529F">
      <w:headerReference w:type="default" r:id="rId57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0F6" w:rsidRDefault="003420F6" w:rsidP="00CC02C1">
      <w:r>
        <w:separator/>
      </w:r>
    </w:p>
  </w:endnote>
  <w:endnote w:type="continuationSeparator" w:id="0">
    <w:p w:rsidR="003420F6" w:rsidRDefault="003420F6" w:rsidP="00CC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0F6" w:rsidRDefault="003420F6" w:rsidP="00CC02C1">
      <w:r>
        <w:separator/>
      </w:r>
    </w:p>
  </w:footnote>
  <w:footnote w:type="continuationSeparator" w:id="0">
    <w:p w:rsidR="003420F6" w:rsidRDefault="003420F6" w:rsidP="00CC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AC" w:rsidRPr="00CC02C1" w:rsidRDefault="009056AC" w:rsidP="00CC02C1">
    <w:pPr>
      <w:pStyle w:val="BodyText"/>
      <w:ind w:left="1826" w:right="1202"/>
      <w:jc w:val="center"/>
      <w:rPr>
        <w:color w:val="538DD3"/>
        <w:w w:val="110"/>
        <w:sz w:val="28"/>
        <w:szCs w:val="28"/>
      </w:rPr>
    </w:pPr>
    <w:r>
      <w:rPr>
        <w:noProof/>
        <w:color w:val="538DD3"/>
        <w:w w:val="115"/>
        <w:lang w:val="en-IN" w:eastAsia="en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-111760</wp:posOffset>
          </wp:positionV>
          <wp:extent cx="892810" cy="906145"/>
          <wp:effectExtent l="0" t="0" r="2540" b="8255"/>
          <wp:wrapNone/>
          <wp:docPr id="4" name="Picture 4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2C1">
      <w:rPr>
        <w:color w:val="538DD3"/>
        <w:w w:val="110"/>
        <w:sz w:val="28"/>
        <w:szCs w:val="28"/>
      </w:rPr>
      <w:t>ALVA’S INSTITUTE OF ENGINEERING AND TECHNOLOGY</w:t>
    </w:r>
  </w:p>
  <w:p w:rsidR="009056AC" w:rsidRPr="00CC02C1" w:rsidRDefault="009056AC" w:rsidP="00CC02C1">
    <w:pPr>
      <w:pStyle w:val="BodyText"/>
      <w:ind w:left="1826" w:right="1202"/>
      <w:jc w:val="center"/>
      <w:rPr>
        <w:sz w:val="22"/>
        <w:szCs w:val="22"/>
      </w:rPr>
    </w:pPr>
    <w:r w:rsidRPr="00CC02C1">
      <w:rPr>
        <w:color w:val="538DD3"/>
        <w:w w:val="110"/>
        <w:sz w:val="22"/>
        <w:szCs w:val="22"/>
      </w:rPr>
      <w:t>ShobhavanaCampus,Mijar,Moodbidri,D.K–574225</w:t>
    </w:r>
  </w:p>
  <w:p w:rsidR="009056AC" w:rsidRDefault="009056AC" w:rsidP="00DA1B01">
    <w:pPr>
      <w:ind w:left="1826" w:right="1146"/>
      <w:jc w:val="center"/>
      <w:rPr>
        <w:b/>
        <w:sz w:val="20"/>
      </w:rPr>
    </w:pPr>
    <w:r>
      <w:rPr>
        <w:b/>
        <w:color w:val="538DD3"/>
        <w:w w:val="110"/>
        <w:sz w:val="20"/>
      </w:rPr>
      <w:t>Phone:08258-262725,Fax:08258-262726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C3347E" w:rsidP="006B6F80">
    <w:pPr>
      <w:pStyle w:val="Header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1263015</wp:posOffset>
              </wp:positionV>
              <wp:extent cx="7562215" cy="4445"/>
              <wp:effectExtent l="0" t="19050" r="19685" b="336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215" cy="444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87C0D" id="Straight Connector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99.45pt" to="59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" strokeweight="2.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C5"/>
    <w:rsid w:val="00016BA3"/>
    <w:rsid w:val="0008122F"/>
    <w:rsid w:val="000C0673"/>
    <w:rsid w:val="000C6E99"/>
    <w:rsid w:val="000F7BD8"/>
    <w:rsid w:val="00113C56"/>
    <w:rsid w:val="00126ABA"/>
    <w:rsid w:val="001401AB"/>
    <w:rsid w:val="001720FE"/>
    <w:rsid w:val="00205E2D"/>
    <w:rsid w:val="00230C8D"/>
    <w:rsid w:val="00283E31"/>
    <w:rsid w:val="002E3993"/>
    <w:rsid w:val="003420F6"/>
    <w:rsid w:val="00377A31"/>
    <w:rsid w:val="003810FB"/>
    <w:rsid w:val="003A0442"/>
    <w:rsid w:val="00413A3D"/>
    <w:rsid w:val="004254E3"/>
    <w:rsid w:val="00425992"/>
    <w:rsid w:val="00450ABB"/>
    <w:rsid w:val="00486B72"/>
    <w:rsid w:val="00503D42"/>
    <w:rsid w:val="00560D71"/>
    <w:rsid w:val="00586903"/>
    <w:rsid w:val="005E58E5"/>
    <w:rsid w:val="005F430E"/>
    <w:rsid w:val="00652C65"/>
    <w:rsid w:val="0067529F"/>
    <w:rsid w:val="006B444C"/>
    <w:rsid w:val="006B6F80"/>
    <w:rsid w:val="00790622"/>
    <w:rsid w:val="007C2F9C"/>
    <w:rsid w:val="00812A99"/>
    <w:rsid w:val="008B61DA"/>
    <w:rsid w:val="008C40BF"/>
    <w:rsid w:val="008D4DC1"/>
    <w:rsid w:val="009056AC"/>
    <w:rsid w:val="00933EB6"/>
    <w:rsid w:val="009C4629"/>
    <w:rsid w:val="009E20CB"/>
    <w:rsid w:val="009F0545"/>
    <w:rsid w:val="00A82AB3"/>
    <w:rsid w:val="00A84935"/>
    <w:rsid w:val="00A9493F"/>
    <w:rsid w:val="00B16EA9"/>
    <w:rsid w:val="00B350F5"/>
    <w:rsid w:val="00BA4695"/>
    <w:rsid w:val="00BB3223"/>
    <w:rsid w:val="00BD4C97"/>
    <w:rsid w:val="00BF4365"/>
    <w:rsid w:val="00C019D3"/>
    <w:rsid w:val="00C3347E"/>
    <w:rsid w:val="00C33FAC"/>
    <w:rsid w:val="00C4102D"/>
    <w:rsid w:val="00CC02C1"/>
    <w:rsid w:val="00D001C2"/>
    <w:rsid w:val="00D74D87"/>
    <w:rsid w:val="00DA1B01"/>
    <w:rsid w:val="00DB1A3D"/>
    <w:rsid w:val="00E05D09"/>
    <w:rsid w:val="00E20D6B"/>
    <w:rsid w:val="00EC0F4A"/>
    <w:rsid w:val="00EE7F4E"/>
    <w:rsid w:val="00F13BD1"/>
    <w:rsid w:val="00F41264"/>
    <w:rsid w:val="00F429C5"/>
    <w:rsid w:val="00F657AD"/>
    <w:rsid w:val="00F85E7A"/>
    <w:rsid w:val="00FF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8F030A-732B-4789-9ED4-CE5CEBAE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3.2/ISE/ISE%202018%20Scheme/3rd%20sem/18CSL37-ANALOG%20AND%20DIGITAL%20ELECTRONICS%20LABORATORY.pdf" TargetMode="External"/><Relationship Id="rId18" Type="http://schemas.openxmlformats.org/officeDocument/2006/relationships/hyperlink" Target="https://cloud.aiet.org.in/storage/NAAC/criteria-1/1.3.2/ISE/ISE%202018%20Scheme/4th%20sem/18CS43-OPERATING%20SYSTEMS.pdf" TargetMode="External"/><Relationship Id="rId26" Type="http://schemas.openxmlformats.org/officeDocument/2006/relationships/hyperlink" Target="https://cloud.aiet.org.in/storage/NAAC/criteria-1/1.3.2/ISE/ISE%202018%20Scheme/5th%20sem/ME18cs51.pdf" TargetMode="External"/><Relationship Id="rId39" Type="http://schemas.openxmlformats.org/officeDocument/2006/relationships/hyperlink" Target="https://cloud.aiet.org.in/storage/NAAC/criteria-1/1.3.2/ISE/ISE%202018%20Scheme/6th%20sem/NCES18ME651.pdf" TargetMode="External"/><Relationship Id="rId21" Type="http://schemas.openxmlformats.org/officeDocument/2006/relationships/hyperlink" Target="https://cloud.aiet.org.in/storage/NAAC/criteria-1/1.3.2/ISE/ISE%202018%20Scheme/4th%20sem/18CS46-DATA%20COMMUNICATION.pdf" TargetMode="External"/><Relationship Id="rId34" Type="http://schemas.openxmlformats.org/officeDocument/2006/relationships/hyperlink" Target="https://cloud.aiet.org.in/storage/NAAC/criteria-1/1.3.2/ISE/ISE%202018%20Scheme/5th%20sem/DBMSLab18csl58.pdf" TargetMode="External"/><Relationship Id="rId42" Type="http://schemas.openxmlformats.org/officeDocument/2006/relationships/hyperlink" Target="https://cloud.aiet.org.in/storage/NAAC/criteria-1/1.3.2/ISE/ISE%202018%20Scheme/6th%20sem/FSLab18isl67.pdf" TargetMode="External"/><Relationship Id="rId47" Type="http://schemas.openxmlformats.org/officeDocument/2006/relationships/hyperlink" Target="https://cloud.aiet.org.in/storage/NAAC/criteria-1/1.3.2/ISE/ISE%202015%20Scheme/7th%20sem/06_INFORMATION%20AND%20NETWORK%20SECURITY.pdf" TargetMode="External"/><Relationship Id="rId50" Type="http://schemas.openxmlformats.org/officeDocument/2006/relationships/hyperlink" Target="https://cloud.aiet.org.in/storage/NAAC/criteria-1/1.3.2/ISE/ISE%202017%20Scheme/7th%20sem/MLLab17csl76.pdf" TargetMode="External"/><Relationship Id="rId55" Type="http://schemas.openxmlformats.org/officeDocument/2006/relationships/hyperlink" Target="https://cloud.aiet.org.in/storage/NAAC/criteria-1/1.3.2/ISE/ISE%202017%20Scheme/8th%20sem/Internship17is84.pdf" TargetMode="External"/><Relationship Id="rId7" Type="http://schemas.openxmlformats.org/officeDocument/2006/relationships/hyperlink" Target="https://cloud.aiet.org.in/storage/NAAC/criteria-1/1.3.2/ISE/ISE%202018%20Scheme/3rd%20sem/18MAT31-TRANSFORM%20CALCULUS,%20FOURIER%20SERIES%20AND%20NUMERICAL%20TECHNIQU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2/ISE/ISE%202018%20Scheme/4th%20sem/18MAT41-COMPLEX%20ANALYSIS,%20PROBABILITY%20AND%20STATISTICAL%20METHODS.pdf" TargetMode="External"/><Relationship Id="rId29" Type="http://schemas.openxmlformats.org/officeDocument/2006/relationships/hyperlink" Target="https://cloud.aiet.org.in/storage/NAAC/criteria-1/1.3.2/ISE/ISE%202018%20Scheme/5th%20sem/ATC18cs54.pdf" TargetMode="External"/><Relationship Id="rId11" Type="http://schemas.openxmlformats.org/officeDocument/2006/relationships/hyperlink" Target="https://cloud.aiet.org.in/storage/NAAC/criteria-1/1.3.2/ISE/ISE%202018%20Scheme/3rd%20sem/18CS35-SOFTWARE%20ENGINEERING.pdf" TargetMode="External"/><Relationship Id="rId24" Type="http://schemas.openxmlformats.org/officeDocument/2006/relationships/hyperlink" Target="https://cloud.aiet.org.in/storage/NAAC/criteria-1/1.3.2/ISE/ISE%202018%20Scheme/4th%20sem/18KAK49-Aadalitha%20Kannada.pdf" TargetMode="External"/><Relationship Id="rId32" Type="http://schemas.openxmlformats.org/officeDocument/2006/relationships/hyperlink" Target="https://cloud.aiet.org.in/storage/NAAC/criteria-1/1.3.2/ISE/ISE%202018%20Scheme/5th%20sem/ES18civ59.pdf" TargetMode="External"/><Relationship Id="rId37" Type="http://schemas.openxmlformats.org/officeDocument/2006/relationships/hyperlink" Target="https://cloud.aiet.org.in/storage/NAAC/criteria-1/1.3.2/ISE/ISE%202018%20Scheme/6th%20sem/Web18cs63.pdf" TargetMode="External"/><Relationship Id="rId40" Type="http://schemas.openxmlformats.org/officeDocument/2006/relationships/hyperlink" Target="https://cloud.aiet.org.in/storage/NAAC/criteria-1/1.3.2/ISE/ISE%202018%20Scheme/6th%20sem/OHS18cv653.pdf" TargetMode="External"/><Relationship Id="rId45" Type="http://schemas.openxmlformats.org/officeDocument/2006/relationships/hyperlink" Target="https://cloud.aiet.org.in/storage/NAAC/criteria-1/1.3.2/ISE/ISE%202015%20Scheme/7th%20sem/02_SOFTWARE%20ARCHITECTURE%20AND%20DESIGN%20PATTERNS.pdf" TargetMode="External"/><Relationship Id="rId53" Type="http://schemas.openxmlformats.org/officeDocument/2006/relationships/hyperlink" Target="https://cloud.aiet.org.in/storage/NAAC/criteria-1/1.3.2/ISE/ISE%202017%20Scheme/8th%20sem/BDA17cs82.pdf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cloud.aiet.org.in/storage/NAAC/criteria-1/1.3.2/ISE/ISE%202018%20Scheme/4th%20sem/18CS44-MICROCONTROLLER%20AND%20EMBEDDED%20SYSTEM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ISE/ISE%202018%20Scheme/3rd%20sem/18CS33-ANALOG%20AND%20DIGITAL%20ELECTRONICS.pdf" TargetMode="External"/><Relationship Id="rId14" Type="http://schemas.openxmlformats.org/officeDocument/2006/relationships/hyperlink" Target="https://cloud.aiet.org.in/storage/NAAC/criteria-1/1.3.2/ISE/ISE%202018%20Scheme/3rd%20sem/18CSL38-DATA%20STRUCTURES%20LABORATORY.pdf" TargetMode="External"/><Relationship Id="rId22" Type="http://schemas.openxmlformats.org/officeDocument/2006/relationships/hyperlink" Target="https://cloud.aiet.org.in/storage/NAAC/criteria-1/1.3.2/ISE/ISE%202018%20Scheme/4th%20sem/18CSL47-DESIGN%20AND%20ANALYSIS%20OF%20ALGORITHMS%20LABORATORY.pdf" TargetMode="External"/><Relationship Id="rId27" Type="http://schemas.openxmlformats.org/officeDocument/2006/relationships/hyperlink" Target="https://cloud.aiet.org.in/storage/NAAC/criteria-1/1.3.2/ISE/ISE%202018%20Scheme/5th%20sem/CNS18cs52.pdf" TargetMode="External"/><Relationship Id="rId30" Type="http://schemas.openxmlformats.org/officeDocument/2006/relationships/hyperlink" Target="https://cloud.aiet.org.in/storage/NAAC/criteria-1/1.3.2/ISE/ISE%202018%20Scheme/5th%20sem/ADP18cs55.pdf" TargetMode="External"/><Relationship Id="rId35" Type="http://schemas.openxmlformats.org/officeDocument/2006/relationships/hyperlink" Target="https://cloud.aiet.org.in/storage/NAAC/criteria-1/1.3.2/ISE/ISE%202018%20Scheme/6th%20sem/FS18is61.pdf" TargetMode="External"/><Relationship Id="rId43" Type="http://schemas.openxmlformats.org/officeDocument/2006/relationships/hyperlink" Target="https://cloud.aiet.org.in/storage/NAAC/criteria-1/1.3.2/ISE/ISE%202018%20Scheme/6th%20sem/MAD18csmp68.pdf" TargetMode="External"/><Relationship Id="rId48" Type="http://schemas.openxmlformats.org/officeDocument/2006/relationships/hyperlink" Target="https://cloud.aiet.org.in/storage/NAAC/criteria-1/1.3.2/ISE/ISE%202017%20Scheme/7th%20sem/USP17cs744.pdf" TargetMode="External"/><Relationship Id="rId56" Type="http://schemas.openxmlformats.org/officeDocument/2006/relationships/hyperlink" Target="https://cloud.aiet.org.in/storage/NAAC/criteria-1/1.3.2/ISE/ISE%202017%20Scheme/8th%20sem/Project17isp85.pdf" TargetMode="External"/><Relationship Id="rId8" Type="http://schemas.openxmlformats.org/officeDocument/2006/relationships/hyperlink" Target="https://cloud.aiet.org.in/storage/NAAC/criteria-1/1.3.2/ISE/ISE%202018%20Scheme/3rd%20sem/18CS32-DATA%20STRUCTURES%20AND%20APPLICATIONS.pdf" TargetMode="External"/><Relationship Id="rId51" Type="http://schemas.openxmlformats.org/officeDocument/2006/relationships/hyperlink" Target="https://cloud.aiet.org.in/storage/NAAC/criteria-1/1.3.2/ISE/ISE%202017%20Scheme/7th%20sem/WebLab17csl77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criteria-1/1.3.2/ISE/ISE%202018%20Scheme/3rd%20sem/18CS36-DISCRETE%20MATHEMATICAL%20STRUCTURES.pdf" TargetMode="External"/><Relationship Id="rId17" Type="http://schemas.openxmlformats.org/officeDocument/2006/relationships/hyperlink" Target="https://cloud.aiet.org.in/storage/NAAC/criteria-1/1.3.2/ISE/ISE%202018%20Scheme/4th%20sem/18CS42-DESIGN%20AND%20ANALYSIS%20OF%20ALGORITHMS.pdf" TargetMode="External"/><Relationship Id="rId25" Type="http://schemas.openxmlformats.org/officeDocument/2006/relationships/hyperlink" Target="https://cloud.aiet.org.in/storage/NAAC/criteria-1/1.3.2/ISE/ISE%202018%20Scheme/4th%20sem/18KVK49-Vyavaharika%20Kannada.pdf" TargetMode="External"/><Relationship Id="rId33" Type="http://schemas.openxmlformats.org/officeDocument/2006/relationships/hyperlink" Target="https://cloud.aiet.org.in/storage/NAAC/criteria-1/1.3.2/ISE/ISE%202018%20Scheme/5th%20sem/CNLab18csl57.pdf" TargetMode="External"/><Relationship Id="rId38" Type="http://schemas.openxmlformats.org/officeDocument/2006/relationships/hyperlink" Target="https://cloud.aiet.org.in/storage/NAAC/criteria-1/1.3.2/ISE/ISE%202018%20Scheme/6th%20sem/DMDW18cs641.pdf" TargetMode="External"/><Relationship Id="rId46" Type="http://schemas.openxmlformats.org/officeDocument/2006/relationships/hyperlink" Target="https://cloud.aiet.org.in/storage/NAAC/criteria-1/1.3.2/ISE/ISE%202017%20Scheme/7th%20sem/ML17cs73.pdf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cloud.aiet.org.in/storage/NAAC/criteria-1/1.3.2/ISE/ISE%202018%20Scheme/4th%20sem/18CS45-OBJECT%20ORIENTED%20CONCEPTS.pdf" TargetMode="External"/><Relationship Id="rId41" Type="http://schemas.openxmlformats.org/officeDocument/2006/relationships/hyperlink" Target="https://cloud.aiet.org.in/storage/NAAC/criteria-1/1.3.2/ISE/ISE%202018%20Scheme/6th%20sem/STLab18isl66.pdf" TargetMode="External"/><Relationship Id="rId54" Type="http://schemas.openxmlformats.org/officeDocument/2006/relationships/hyperlink" Target="https://cloud.aiet.org.in/storage/NAAC/criteria-1/1.3.2/ISE/ISE%202017%20Scheme/8th%20sem/SMS17cs834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criteria-1/1.3.2/ISE/ISE%202018%20Scheme/3rd%20sem/18CPC39-CONSTITUTION%20OF%20INDIA,%20PROFESSIONAL%20ETHICS%20AND%20CYBER%20LAW%20(CPC).pdf" TargetMode="External"/><Relationship Id="rId23" Type="http://schemas.openxmlformats.org/officeDocument/2006/relationships/hyperlink" Target="https://cloud.aiet.org.in/storage/NAAC/criteria-1/1.3.2/ISE/ISE%202018%20Scheme/4th%20sem/18CSL48-MICROCONTROLLER%20AND%20EMBEDDED%20SYSTEMS%20LABORATORY.pdf" TargetMode="External"/><Relationship Id="rId28" Type="http://schemas.openxmlformats.org/officeDocument/2006/relationships/hyperlink" Target="https://cloud.aiet.org.in/storage/NAAC/criteria-1/1.3.2/ISE/ISE%202018%20Scheme/5th%20sem/DBMS18cs53.pdf" TargetMode="External"/><Relationship Id="rId36" Type="http://schemas.openxmlformats.org/officeDocument/2006/relationships/hyperlink" Target="https://cloud.aiet.org.in/storage/NAAC/criteria-1/1.3.2/ISE/ISE%202018%20Scheme/6th%20sem/ST18is62.pdf" TargetMode="External"/><Relationship Id="rId49" Type="http://schemas.openxmlformats.org/officeDocument/2006/relationships/hyperlink" Target="https://cloud.aiet.org.in/storage/NAAC/criteria-1/1.3.2/ISE/ISE%202017%20Scheme/7th%20sem/SAN17cs754.pdf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cloud.aiet.org.in/storage/NAAC/criteria-1/1.3.2/ISE/ISE%202018%20Scheme/3rd%20sem/18CS34-COMPUTER%20ORGANIZATION.pdf" TargetMode="External"/><Relationship Id="rId31" Type="http://schemas.openxmlformats.org/officeDocument/2006/relationships/hyperlink" Target="https://cloud.aiet.org.in/storage/NAAC/criteria-1/1.3.2/ISE/ISE%202018%20Scheme/5th%20sem/UP18cs56.pdf" TargetMode="External"/><Relationship Id="rId44" Type="http://schemas.openxmlformats.org/officeDocument/2006/relationships/hyperlink" Target="https://cloud.aiet.org.in/storage/NAAC/criteria-1/1.3.2/ISE/ISE%202017%20Scheme/7th%20sem/WEB17CS71.pdf" TargetMode="External"/><Relationship Id="rId52" Type="http://schemas.openxmlformats.org/officeDocument/2006/relationships/hyperlink" Target="https://cloud.aiet.org.in/storage/NAAC/criteria-1/1.3.2/ISE/ISE%202017%20Scheme/8th%20sem/IoT17cs81%20(1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994F-5FD0-4AFB-B1D0-5F2FB96E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ISE-Lab</cp:lastModifiedBy>
  <cp:revision>2</cp:revision>
  <dcterms:created xsi:type="dcterms:W3CDTF">2022-01-04T11:14:00Z</dcterms:created>
  <dcterms:modified xsi:type="dcterms:W3CDTF">2022-01-04T11:14:00Z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